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B" w:rsidRPr="000D6350" w:rsidRDefault="008B217B" w:rsidP="008B217B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8B217B" w:rsidRPr="000D6350" w:rsidRDefault="008B217B" w:rsidP="008B217B">
      <w:pPr>
        <w:ind w:left="284"/>
      </w:pPr>
      <w:r>
        <w:t xml:space="preserve">1.  </w:t>
      </w:r>
      <w:r w:rsidRPr="008B217B">
        <w:t>В каком месяце болтливая девочка говорит меньше всего?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8B217B" w:rsidRDefault="008B217B" w:rsidP="008B217B">
      <w:pPr>
        <w:ind w:left="284"/>
      </w:pPr>
      <w:r>
        <w:t xml:space="preserve">2.  </w:t>
      </w:r>
      <w:r w:rsidRPr="008B217B">
        <w:t>Сын с отцом, да сын с отцом, да дедушка с внуком. Много ли их?</w:t>
      </w:r>
    </w:p>
    <w:p w:rsidR="008B217B" w:rsidRDefault="008B217B" w:rsidP="008B217B">
      <w:pPr>
        <w:ind w:left="284"/>
      </w:pPr>
      <w:r>
        <w:t xml:space="preserve">3.  </w:t>
      </w:r>
      <w:r w:rsidRPr="008B217B">
        <w:t>Росло 4 березы. На каждой березе по 4 больших ветки. На каждой большой ветке по 4 маленьких. На каждой маленькой ветке по 4 яблока. Сколько всего яблок?</w:t>
      </w:r>
    </w:p>
    <w:p w:rsidR="008B217B" w:rsidRDefault="008B217B" w:rsidP="008B217B">
      <w:pPr>
        <w:ind w:left="284"/>
      </w:pPr>
    </w:p>
    <w:p w:rsidR="008B217B" w:rsidRDefault="008B217B" w:rsidP="008B217B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«Ягоды»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Ж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З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Ч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Ю</w:t>
            </w:r>
            <w:proofErr w:type="gramEnd"/>
          </w:p>
        </w:tc>
      </w:tr>
      <w:tr w:rsidR="008B217B" w:rsidRPr="0096476A" w:rsidTr="008B217B">
        <w:tc>
          <w:tcPr>
            <w:tcW w:w="1329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Я</w:t>
            </w:r>
          </w:p>
        </w:tc>
        <w:tc>
          <w:tcPr>
            <w:tcW w:w="1326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8B217B" w:rsidRPr="0096476A" w:rsidRDefault="008B217B" w:rsidP="008B217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</w:tr>
    </w:tbl>
    <w:p w:rsidR="008B217B" w:rsidRPr="009D5023" w:rsidRDefault="008B217B" w:rsidP="008B217B"/>
    <w:p w:rsidR="008B217B" w:rsidRDefault="008B217B" w:rsidP="008B217B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8B217B">
      <w:r>
        <w:rPr>
          <w:noProof/>
          <w:lang w:eastAsia="ru-RU"/>
        </w:rPr>
        <w:drawing>
          <wp:inline distT="0" distB="0" distL="0" distR="0">
            <wp:extent cx="4318000" cy="4641850"/>
            <wp:effectExtent l="19050" t="0" r="6350" b="0"/>
            <wp:docPr id="1" name="Рисунок 1" descr="http://pedlib.ru/books1/3/000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3/0006/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89" cy="464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3E0E"/>
    <w:rsid w:val="006F3E0E"/>
    <w:rsid w:val="00827DA7"/>
    <w:rsid w:val="008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7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429</Characters>
  <Application>Microsoft Office Word</Application>
  <DocSecurity>0</DocSecurity>
  <Lines>7</Lines>
  <Paragraphs>3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2016-07-15T16:30:00Z</dcterms:created>
  <dcterms:modified xsi:type="dcterms:W3CDTF">2016-07-15T17:52:00Z</dcterms:modified>
</cp:coreProperties>
</file>